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166F" w14:textId="77777777" w:rsidR="00473689" w:rsidRPr="00473689" w:rsidRDefault="00473689" w:rsidP="00473689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</w:pPr>
      <w:r w:rsidRPr="00473689"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  <w:t>Salidas desde Madrid</w:t>
      </w:r>
    </w:p>
    <w:p w14:paraId="2F6B3F1F" w14:textId="77777777" w:rsidR="00AA2A09" w:rsidRPr="00AA2A09" w:rsidRDefault="00AA2A09" w:rsidP="00AA2A09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AA2A09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Madrid, Cáceres &amp; Sevilla</w:t>
      </w:r>
    </w:p>
    <w:p w14:paraId="406154D7" w14:textId="77777777" w:rsidR="00AA2A09" w:rsidRPr="00AA2A09" w:rsidRDefault="00AA2A09" w:rsidP="00AA2A09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AA2A09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C-4210</w:t>
      </w:r>
    </w:p>
    <w:p w14:paraId="71009382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3E27CAD4" w14:textId="77777777" w:rsidR="00D000AA" w:rsidRPr="00AA2A09" w:rsidRDefault="008C2DC0" w:rsidP="00AA2A09">
      <w:pPr>
        <w:pStyle w:val="nochescabecera"/>
        <w:ind w:left="0"/>
        <w:rPr>
          <w:lang w:val="es-ES"/>
        </w:rPr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AA2A09" w:rsidRPr="00AA2A09">
        <w:rPr>
          <w:lang w:val="es-ES"/>
        </w:rPr>
        <w:t>Madrid 3. Sevilla 1.</w:t>
      </w:r>
    </w:p>
    <w:p w14:paraId="179CF060" w14:textId="77777777" w:rsidR="008C2DC0" w:rsidRDefault="00EE5CAB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5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7ABE3FAE" w14:textId="07A88F0E" w:rsidR="00D000AA" w:rsidRPr="00AA2A09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0E34EF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7</w:t>
      </w:r>
      <w:r w:rsidR="00AA2A09" w:rsidRPr="00AA2A09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65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6F9DE7E0" w14:textId="77777777" w:rsidR="00AA2A09" w:rsidRPr="00AA2A09" w:rsidRDefault="00AA2A09" w:rsidP="00AA2A0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A2A0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(Martes) MADRID</w:t>
      </w:r>
    </w:p>
    <w:p w14:paraId="17D56B59" w14:textId="77777777" w:rsidR="00AA2A09" w:rsidRPr="00AA2A09" w:rsidRDefault="00AA2A09" w:rsidP="00AA2A0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A2A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internacional de Madrid-Barajas. Recepción y traslado al hotel. </w:t>
      </w:r>
      <w:r w:rsidRPr="00AA2A0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AA2A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7183E941" w14:textId="77777777" w:rsidR="00AA2A09" w:rsidRPr="00AA2A09" w:rsidRDefault="00AA2A09" w:rsidP="00AA2A0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C985E18" w14:textId="77777777" w:rsidR="00AA2A09" w:rsidRPr="00AA2A09" w:rsidRDefault="00AA2A09" w:rsidP="00AA2A0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A2A0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2º (Miércoles) MADRID </w:t>
      </w:r>
    </w:p>
    <w:p w14:paraId="2C5EA5BF" w14:textId="77777777" w:rsidR="00AA2A09" w:rsidRPr="00AA2A09" w:rsidRDefault="00AA2A09" w:rsidP="00AA2A0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A2A0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</w:t>
      </w:r>
      <w:r w:rsidRPr="00AA2A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Visita panorámica de la ciudad con amplio recorrido a través de las más importantes avenidas, plazas y edificios. Resto del día libre para actividades personales.</w:t>
      </w:r>
    </w:p>
    <w:p w14:paraId="460960EF" w14:textId="77777777" w:rsidR="00AA2A09" w:rsidRPr="00AA2A09" w:rsidRDefault="00AA2A09" w:rsidP="00AA2A0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0D894C7" w14:textId="77777777" w:rsidR="00AA2A09" w:rsidRPr="00AA2A09" w:rsidRDefault="00AA2A09" w:rsidP="00AA2A0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A2A0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3º (Jueves) MADRID-CACERES-SEVILLA </w:t>
      </w:r>
      <w:r w:rsidRPr="00AA2A0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br/>
        <w:t>(560 kms)</w:t>
      </w:r>
    </w:p>
    <w:p w14:paraId="3FD07BF9" w14:textId="77777777" w:rsidR="00AA2A09" w:rsidRPr="00AA2A09" w:rsidRDefault="00AA2A09" w:rsidP="00AA2A0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A2A0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AA2A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Extremadura para llegar a Cáceres con tiempo libre para conocer el casco antiguo y su barrio medieval, considerado Patrimonio de la Humanidad. Almuerzo libre. Posteriormente salida por la Autovía de la Plata hacia Andalucía para llegar a Sevilla. </w:t>
      </w:r>
      <w:r w:rsidRPr="00AA2A0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3C30C5AA" w14:textId="77777777" w:rsidR="00AA2A09" w:rsidRPr="00AA2A09" w:rsidRDefault="00AA2A09" w:rsidP="00AA2A0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61BEC2A" w14:textId="77777777" w:rsidR="00AA2A09" w:rsidRPr="00AA2A09" w:rsidRDefault="00AA2A09" w:rsidP="00AA2A0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A2A0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(Viernes) SEVILLA-MADRID (tren) (530 kms)</w:t>
      </w:r>
    </w:p>
    <w:p w14:paraId="683FE631" w14:textId="77777777" w:rsidR="00AA2A09" w:rsidRPr="00AA2A09" w:rsidRDefault="00AA2A09" w:rsidP="00AA2A0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A2A0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AA2A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Por la mañana visita de la ciudad, incluyendo el Parque de María Luisa, la Plaza de España, el exterior de la imponente Catedral y la Giralda y el típico Barrio de Santa Cruz con sus calles, plazas y estrechos callejones. Tiempo libre. Opcionalmente podrá navegar por el rio Guadalquivir donde disfrutará de una panorámica con la Torre del Oro y la Expo 92, o visitar la plaza de toros de la Maestranza. Al final de la tarde traslado a la estación por su cuenta para tomar el tren AVE de regreso a Madrid. Llegada y traslado al hotel por su cuenta. </w:t>
      </w:r>
      <w:r w:rsidRPr="00AA2A0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AA2A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766EC4F5" w14:textId="77777777" w:rsidR="00AA2A09" w:rsidRPr="00AA2A09" w:rsidRDefault="00AA2A09" w:rsidP="00AA2A0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286DF12" w14:textId="77777777" w:rsidR="00AA2A09" w:rsidRPr="00AA2A09" w:rsidRDefault="00AA2A09" w:rsidP="00AA2A0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AA2A0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5º (Sábado) MADRID </w:t>
      </w:r>
    </w:p>
    <w:p w14:paraId="5B2876F3" w14:textId="77777777" w:rsidR="00AA2A09" w:rsidRPr="00AA2A09" w:rsidRDefault="00AA2A09" w:rsidP="00AA2A0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AA2A0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 y fin de los servicios.</w:t>
      </w:r>
    </w:p>
    <w:p w14:paraId="3A683812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4B3BE4AD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53C0AE64" w14:textId="77777777" w:rsidR="00AA2A09" w:rsidRPr="00AA2A09" w:rsidRDefault="00AA2A09" w:rsidP="00AA2A0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AA2A09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Martes (Todo el año)</w:t>
      </w:r>
    </w:p>
    <w:p w14:paraId="21EF2199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6DE8BA4E" w14:textId="47EA9569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1440265E" w14:textId="77777777" w:rsidR="00AA2A09" w:rsidRPr="00AA2A09" w:rsidRDefault="00AA2A09" w:rsidP="00AA2A09">
      <w:pPr>
        <w:pStyle w:val="incluyeHoteles-Incluye"/>
      </w:pPr>
      <w:r w:rsidRPr="00AA2A09">
        <w:t>•</w:t>
      </w:r>
      <w:r w:rsidRPr="00AA2A09">
        <w:tab/>
        <w:t>Traslado: llegada Madrid.</w:t>
      </w:r>
    </w:p>
    <w:p w14:paraId="7C0CAA81" w14:textId="77777777" w:rsidR="00AA2A09" w:rsidRPr="00AA2A09" w:rsidRDefault="00AA2A09" w:rsidP="00AA2A0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A2A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A2A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0CF60636" w14:textId="77777777" w:rsidR="00AA2A09" w:rsidRPr="00AA2A09" w:rsidRDefault="00AA2A09" w:rsidP="00AA2A0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A2A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A2A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5558F618" w14:textId="77777777" w:rsidR="00AA2A09" w:rsidRPr="00AA2A09" w:rsidRDefault="00AA2A09" w:rsidP="00AA2A0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A2A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A2A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con guía local</w:t>
      </w: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</w:t>
      </w:r>
      <w:r w:rsidRPr="00AA2A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en Madrid y Sevilla.</w:t>
      </w:r>
    </w:p>
    <w:p w14:paraId="50E5E490" w14:textId="77777777" w:rsidR="00AA2A09" w:rsidRPr="00AA2A09" w:rsidRDefault="00AA2A09" w:rsidP="00AA2A0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A2A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A2A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1E7E4D18" w14:textId="77777777" w:rsidR="00AA2A09" w:rsidRPr="00AA2A09" w:rsidRDefault="00AA2A09" w:rsidP="00AA2A0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A2A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A2A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1 cena.</w:t>
      </w:r>
    </w:p>
    <w:p w14:paraId="6E6050F5" w14:textId="77777777" w:rsidR="00AA2A09" w:rsidRPr="00AA2A09" w:rsidRDefault="00AA2A09" w:rsidP="00AA2A0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A2A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A2A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000EAC89" w14:textId="77777777" w:rsidR="00EE5CAB" w:rsidRDefault="00AA2A09" w:rsidP="00AA2A09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AA2A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AA2A0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Pasaje de tren AVE (Alta Velocidad), clase turista.</w:t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4DFDBC0A" w14:textId="77777777" w:rsidR="00AA2A09" w:rsidRPr="00EE5CAB" w:rsidRDefault="00AA2A09" w:rsidP="00AA2A09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A23B549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13"/>
        <w:gridCol w:w="340"/>
      </w:tblGrid>
      <w:tr w:rsidR="00AA2A09" w:rsidRPr="00AA2A09" w14:paraId="61749D3E" w14:textId="77777777">
        <w:trPr>
          <w:trHeight w:val="60"/>
          <w:tblHeader/>
        </w:trPr>
        <w:tc>
          <w:tcPr>
            <w:tcW w:w="102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6EE76FA" w14:textId="77777777" w:rsidR="00AA2A09" w:rsidRPr="00AA2A09" w:rsidRDefault="00AA2A09" w:rsidP="00AA2A09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A2A0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1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5573D45" w14:textId="77777777" w:rsidR="00AA2A09" w:rsidRPr="00AA2A09" w:rsidRDefault="00AA2A09" w:rsidP="00AA2A09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A2A0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ED661D9" w14:textId="77777777" w:rsidR="00AA2A09" w:rsidRPr="00AA2A09" w:rsidRDefault="00AA2A09" w:rsidP="00AA2A0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A2A0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AA2A09" w:rsidRPr="00AA2A09" w14:paraId="11DB44F2" w14:textId="77777777">
        <w:trPr>
          <w:trHeight w:val="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51C14471" w14:textId="77777777" w:rsidR="00AA2A09" w:rsidRPr="00AA2A09" w:rsidRDefault="00AA2A09" w:rsidP="00AA2A0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E6B729F" w14:textId="77777777" w:rsidR="00AA2A09" w:rsidRPr="00AA2A09" w:rsidRDefault="00AA2A09" w:rsidP="00AA2A0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de Toledo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B193A37" w14:textId="77777777" w:rsidR="00AA2A09" w:rsidRPr="00AA2A09" w:rsidRDefault="00AA2A09" w:rsidP="00AA2A0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AA2A09" w:rsidRPr="00AA2A09" w14:paraId="1811CCED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3F0C039" w14:textId="77777777" w:rsidR="00AA2A09" w:rsidRPr="00AA2A09" w:rsidRDefault="00AA2A09" w:rsidP="00AA2A0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660B090C" w14:textId="77777777" w:rsidR="00AA2A09" w:rsidRPr="00AA2A09" w:rsidRDefault="00AA2A09" w:rsidP="00AA2A0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066EFFE" w14:textId="77777777" w:rsidR="00AA2A09" w:rsidRPr="00AA2A09" w:rsidRDefault="00AA2A09" w:rsidP="00AA2A0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AA2A09" w:rsidRPr="00AA2A09" w14:paraId="4A97E13B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DEF57EA" w14:textId="77777777" w:rsidR="00AA2A09" w:rsidRPr="00AA2A09" w:rsidRDefault="00AA2A09" w:rsidP="00AA2A0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620CB892" w14:textId="77777777" w:rsidR="00AA2A09" w:rsidRPr="00AA2A09" w:rsidRDefault="00AA2A09" w:rsidP="00AA2A0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1D11AFF4" w14:textId="77777777" w:rsidR="00AA2A09" w:rsidRPr="00AA2A09" w:rsidRDefault="00AA2A09" w:rsidP="00AA2A0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AA2A09" w:rsidRPr="00AA2A09" w14:paraId="5F699301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3FA87A1D" w14:textId="77777777" w:rsidR="00AA2A09" w:rsidRPr="00AA2A09" w:rsidRDefault="00AA2A09" w:rsidP="00AA2A0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3D6170AB" w14:textId="77777777" w:rsidR="00AA2A09" w:rsidRPr="00AA2A09" w:rsidRDefault="00AA2A09" w:rsidP="00AA2A0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 Vía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E2C2A8F" w14:textId="77777777" w:rsidR="00AA2A09" w:rsidRPr="00AA2A09" w:rsidRDefault="00AA2A09" w:rsidP="00AA2A0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AA2A09" w:rsidRPr="00AA2A09" w14:paraId="39758D00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70396C25" w14:textId="77777777" w:rsidR="00AA2A09" w:rsidRPr="00AA2A09" w:rsidRDefault="00AA2A09" w:rsidP="00AA2A0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65F6BF06" w14:textId="77777777" w:rsidR="00AA2A09" w:rsidRPr="00AA2A09" w:rsidRDefault="00AA2A09" w:rsidP="00AA2A0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Silken Al-Andalus Palace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460B457C" w14:textId="77777777" w:rsidR="00AA2A09" w:rsidRPr="00AA2A09" w:rsidRDefault="00AA2A09" w:rsidP="00AA2A0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</w:tbl>
    <w:p w14:paraId="6DAF0281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p w14:paraId="6DFFEFF8" w14:textId="77777777" w:rsidR="00AA2A09" w:rsidRDefault="00AA2A09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p w14:paraId="0EA5E685" w14:textId="77777777" w:rsidR="00AA2A09" w:rsidRDefault="00AA2A09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p w14:paraId="0D8945AD" w14:textId="77777777" w:rsidR="00AA2A09" w:rsidRDefault="00AA2A09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420"/>
        <w:gridCol w:w="170"/>
        <w:gridCol w:w="419"/>
        <w:gridCol w:w="171"/>
      </w:tblGrid>
      <w:tr w:rsidR="00AA2A09" w:rsidRPr="00AA2A09" w14:paraId="2699BA56" w14:textId="77777777">
        <w:trPr>
          <w:trHeight w:val="396"/>
        </w:trPr>
        <w:tc>
          <w:tcPr>
            <w:tcW w:w="3368" w:type="dxa"/>
            <w:gridSpan w:val="5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6642AAA7" w14:textId="77777777" w:rsidR="00AA2A09" w:rsidRPr="00AA2A09" w:rsidRDefault="00AA2A09" w:rsidP="00AA2A09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AA2A09">
              <w:rPr>
                <w:rFonts w:ascii="KG Empire of Dirt" w:hAnsi="KG Empire of Dirt" w:cs="KG Empire of Dirt"/>
                <w:color w:val="00812F"/>
                <w:spacing w:val="-6"/>
                <w:position w:val="-2"/>
                <w:sz w:val="30"/>
                <w:szCs w:val="30"/>
                <w:lang w:val="es-ES_tradnl"/>
              </w:rPr>
              <w:t>Precios por persona U$A</w:t>
            </w:r>
          </w:p>
        </w:tc>
      </w:tr>
      <w:tr w:rsidR="00AA2A09" w:rsidRPr="00AA2A09" w14:paraId="317A8856" w14:textId="77777777">
        <w:trPr>
          <w:trHeight w:hRule="exact" w:val="60"/>
        </w:trPr>
        <w:tc>
          <w:tcPr>
            <w:tcW w:w="2188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728E3DC5" w14:textId="77777777" w:rsidR="00AA2A09" w:rsidRPr="00AA2A09" w:rsidRDefault="00AA2A09" w:rsidP="00AA2A0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55E4A82D" w14:textId="77777777" w:rsidR="00AA2A09" w:rsidRPr="00AA2A09" w:rsidRDefault="00AA2A09" w:rsidP="00AA2A0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401498B2" w14:textId="77777777" w:rsidR="00AA2A09" w:rsidRPr="00AA2A09" w:rsidRDefault="00AA2A09" w:rsidP="00AA2A0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7132B00A" w14:textId="77777777" w:rsidR="00AA2A09" w:rsidRPr="00AA2A09" w:rsidRDefault="00AA2A09" w:rsidP="00AA2A0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4098657F" w14:textId="77777777" w:rsidR="00AA2A09" w:rsidRPr="00AA2A09" w:rsidRDefault="00AA2A09" w:rsidP="00AA2A0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AA2A09" w:rsidRPr="00AA2A09" w14:paraId="75916C66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bottom"/>
          </w:tcPr>
          <w:p w14:paraId="44CD24DB" w14:textId="77777777" w:rsidR="00AA2A09" w:rsidRPr="00AA2A09" w:rsidRDefault="00AA2A09" w:rsidP="00AA2A0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0D0BC8B1" w14:textId="77777777" w:rsidR="00AA2A09" w:rsidRPr="00AA2A09" w:rsidRDefault="00AA2A09" w:rsidP="00AA2A0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A2A0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(1)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181EEDB1" w14:textId="77777777" w:rsidR="00AA2A09" w:rsidRPr="00AA2A09" w:rsidRDefault="00AA2A09" w:rsidP="00AA2A0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AA2A0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(2)</w:t>
            </w:r>
          </w:p>
        </w:tc>
      </w:tr>
      <w:tr w:rsidR="00AA2A09" w:rsidRPr="00AA2A09" w14:paraId="3D618281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66F881BC" w14:textId="77777777" w:rsidR="00AA2A09" w:rsidRPr="00AA2A09" w:rsidRDefault="00AA2A09" w:rsidP="00AA2A0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lastRenderedPageBreak/>
              <w:t>En habitación doble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6695ECBA" w14:textId="4A50AAFB" w:rsidR="00AA2A09" w:rsidRPr="00AA2A09" w:rsidRDefault="000E34EF" w:rsidP="00AA2A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</w:t>
            </w:r>
            <w:r w:rsidR="00AA2A09" w:rsidRPr="00AA2A0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20A776D6" w14:textId="77777777" w:rsidR="00AA2A09" w:rsidRPr="00AA2A09" w:rsidRDefault="00AA2A09" w:rsidP="00AA2A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386AC5C" w14:textId="37462875" w:rsidR="00AA2A09" w:rsidRPr="00AA2A09" w:rsidRDefault="000E34EF" w:rsidP="00AA2A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</w:t>
            </w:r>
            <w:r w:rsidR="00AA2A09" w:rsidRPr="00AA2A0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708F1D3C" w14:textId="77777777" w:rsidR="00AA2A09" w:rsidRPr="00AA2A09" w:rsidRDefault="00AA2A09" w:rsidP="00AA2A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AA2A09" w:rsidRPr="00AA2A09" w14:paraId="7A9270E2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60D86481" w14:textId="77777777" w:rsidR="00AA2A09" w:rsidRPr="00AA2A09" w:rsidRDefault="00AA2A09" w:rsidP="00AA2A0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68949A4D" w14:textId="77777777" w:rsidR="00AA2A09" w:rsidRPr="00AA2A09" w:rsidRDefault="00AA2A09" w:rsidP="00AA2A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260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27F07C54" w14:textId="77777777" w:rsidR="00AA2A09" w:rsidRPr="00AA2A09" w:rsidRDefault="00AA2A09" w:rsidP="00AA2A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FDE5BC3" w14:textId="77777777" w:rsidR="00AA2A09" w:rsidRPr="00AA2A09" w:rsidRDefault="00AA2A09" w:rsidP="00AA2A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445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207318FD" w14:textId="77777777" w:rsidR="00AA2A09" w:rsidRPr="00AA2A09" w:rsidRDefault="00AA2A09" w:rsidP="00AA2A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AA2A09" w:rsidRPr="00AA2A09" w14:paraId="434D1EF8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F01792C" w14:textId="77777777" w:rsidR="00AA2A09" w:rsidRPr="00AA2A09" w:rsidRDefault="00AA2A09" w:rsidP="00AA2A0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AA2A0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6927C8D" w14:textId="77777777" w:rsidR="00AA2A09" w:rsidRPr="00AA2A09" w:rsidRDefault="00AA2A09" w:rsidP="00AA2A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4CC118D2" w14:textId="77777777" w:rsidR="00AA2A09" w:rsidRPr="00AA2A09" w:rsidRDefault="00AA2A09" w:rsidP="00AA2A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26E203D6" w14:textId="77777777" w:rsidR="00AA2A09" w:rsidRPr="00AA2A09" w:rsidRDefault="00AA2A09" w:rsidP="00AA2A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47B9F086" w14:textId="77777777" w:rsidR="00AA2A09" w:rsidRPr="00AA2A09" w:rsidRDefault="00AA2A09" w:rsidP="00AA2A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AA2A09" w:rsidRPr="00AA2A09" w14:paraId="6EF212EC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00A9E537" w14:textId="77777777" w:rsidR="00AA2A09" w:rsidRPr="00AA2A09" w:rsidRDefault="00AA2A09" w:rsidP="00AA2A0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Supl. salidas </w:t>
            </w:r>
            <w:r w:rsidRPr="00AA2A0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br/>
              <w:t>Abr. 4, 25 (S. Santa, Feria)</w:t>
            </w:r>
          </w:p>
          <w:p w14:paraId="10CB2FA6" w14:textId="77777777" w:rsidR="00AA2A09" w:rsidRPr="00AA2A09" w:rsidRDefault="00AA2A09" w:rsidP="00AA2A0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Marzo 26 (S. Santa 2024)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DEF9D6A" w14:textId="77777777" w:rsidR="00AA2A09" w:rsidRPr="00AA2A09" w:rsidRDefault="00AA2A09" w:rsidP="00AA2A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4C76D3FF" w14:textId="77777777" w:rsidR="00AA2A09" w:rsidRPr="00AA2A09" w:rsidRDefault="00AA2A09" w:rsidP="00AA2A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05AFAFC3" w14:textId="77777777" w:rsidR="00AA2A09" w:rsidRPr="00AA2A09" w:rsidRDefault="00AA2A09" w:rsidP="00AA2A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60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3FF68250" w14:textId="77777777" w:rsidR="00AA2A09" w:rsidRPr="00AA2A09" w:rsidRDefault="00AA2A09" w:rsidP="00AA2A0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AA2A09" w:rsidRPr="00AA2A09" w14:paraId="0D067A7F" w14:textId="77777777">
        <w:trPr>
          <w:trHeight w:hRule="exact" w:val="60"/>
        </w:trPr>
        <w:tc>
          <w:tcPr>
            <w:tcW w:w="2188" w:type="dxa"/>
            <w:tcBorders>
              <w:top w:val="single" w:sz="6" w:space="0" w:color="4C4C4C"/>
              <w:left w:val="single" w:sz="6" w:space="0" w:color="000000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57CCDC19" w14:textId="77777777" w:rsidR="00AA2A09" w:rsidRPr="00AA2A09" w:rsidRDefault="00AA2A09" w:rsidP="00AA2A0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6924885E" w14:textId="77777777" w:rsidR="00AA2A09" w:rsidRPr="00AA2A09" w:rsidRDefault="00AA2A09" w:rsidP="00AA2A0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39905D75" w14:textId="77777777" w:rsidR="00AA2A09" w:rsidRPr="00AA2A09" w:rsidRDefault="00AA2A09" w:rsidP="00AA2A0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725E2D23" w14:textId="77777777" w:rsidR="00AA2A09" w:rsidRPr="00AA2A09" w:rsidRDefault="00AA2A09" w:rsidP="00AA2A0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21F69D8A" w14:textId="77777777" w:rsidR="00AA2A09" w:rsidRPr="00AA2A09" w:rsidRDefault="00AA2A09" w:rsidP="00AA2A0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AA2A09" w:rsidRPr="00AA2A09" w14:paraId="045D9BA3" w14:textId="77777777">
        <w:trPr>
          <w:trHeight w:val="60"/>
        </w:trPr>
        <w:tc>
          <w:tcPr>
            <w:tcW w:w="3368" w:type="dxa"/>
            <w:gridSpan w:val="5"/>
            <w:tcBorders>
              <w:top w:val="single" w:sz="3" w:space="0" w:color="4C4C4C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14:paraId="4C9618ED" w14:textId="77777777" w:rsidR="00AA2A09" w:rsidRPr="00AA2A09" w:rsidRDefault="00AA2A09" w:rsidP="00AA2A09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AA2A09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  <w:p w14:paraId="35471E2E" w14:textId="77777777" w:rsidR="00AA2A09" w:rsidRPr="00AA2A09" w:rsidRDefault="00AA2A09" w:rsidP="00AA2A09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AA2A09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(1) con Puerta Toledo o Praga </w:t>
            </w:r>
            <w:r w:rsidRPr="00AA2A09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br/>
              <w:t>(2) con Emperador o Catalonia Gran Vía.</w:t>
            </w:r>
          </w:p>
        </w:tc>
      </w:tr>
    </w:tbl>
    <w:p w14:paraId="1628764A" w14:textId="77777777" w:rsidR="00D000AA" w:rsidRPr="00AA2A09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sectPr w:rsidR="00D000AA" w:rsidRPr="00AA2A09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616F" w14:textId="77777777" w:rsidR="009D25AF" w:rsidRDefault="009D25AF" w:rsidP="00473689">
      <w:r>
        <w:separator/>
      </w:r>
    </w:p>
  </w:endnote>
  <w:endnote w:type="continuationSeparator" w:id="0">
    <w:p w14:paraId="2903DBF7" w14:textId="77777777" w:rsidR="009D25AF" w:rsidRDefault="009D25AF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3606F" w14:textId="77777777" w:rsidR="009D25AF" w:rsidRDefault="009D25AF" w:rsidP="00473689">
      <w:r>
        <w:separator/>
      </w:r>
    </w:p>
  </w:footnote>
  <w:footnote w:type="continuationSeparator" w:id="0">
    <w:p w14:paraId="3D957028" w14:textId="77777777" w:rsidR="009D25AF" w:rsidRDefault="009D25AF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372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0E34EF"/>
    <w:rsid w:val="00250E1B"/>
    <w:rsid w:val="00255D40"/>
    <w:rsid w:val="003F6A74"/>
    <w:rsid w:val="00473689"/>
    <w:rsid w:val="004D0B2F"/>
    <w:rsid w:val="005B20B4"/>
    <w:rsid w:val="005E4869"/>
    <w:rsid w:val="008C2DC0"/>
    <w:rsid w:val="009D25AF"/>
    <w:rsid w:val="00AA2A09"/>
    <w:rsid w:val="00AF48FA"/>
    <w:rsid w:val="00CB7923"/>
    <w:rsid w:val="00D000AA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FEDA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11</cp:revision>
  <dcterms:created xsi:type="dcterms:W3CDTF">2021-11-22T11:41:00Z</dcterms:created>
  <dcterms:modified xsi:type="dcterms:W3CDTF">2023-02-24T02:40:00Z</dcterms:modified>
</cp:coreProperties>
</file>